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6D" w:rsidRDefault="000A10F1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E17B0" w:rsidRDefault="000A10F1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81BEA">
        <w:rPr>
          <w:rFonts w:ascii="Times New Roman" w:hAnsi="Times New Roman" w:cs="Times New Roman"/>
          <w:sz w:val="24"/>
          <w:szCs w:val="24"/>
        </w:rPr>
        <w:t>Лицензионному договору</w:t>
      </w:r>
    </w:p>
    <w:p w:rsidR="008E17B0" w:rsidRDefault="00381BEA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права использования обнародованных</w:t>
      </w:r>
    </w:p>
    <w:p w:rsidR="00381BEA" w:rsidRDefault="00381BEA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произведений способом публичного исполнения</w:t>
      </w:r>
    </w:p>
    <w:p w:rsidR="008E17B0" w:rsidRDefault="00381BEA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7B0">
        <w:rPr>
          <w:rFonts w:ascii="Times New Roman" w:hAnsi="Times New Roman" w:cs="Times New Roman"/>
          <w:sz w:val="24"/>
          <w:szCs w:val="24"/>
        </w:rPr>
        <w:t>(в ходе мероприятия с бесплатным входом)</w:t>
      </w:r>
    </w:p>
    <w:p w:rsidR="000A10F1" w:rsidRDefault="003D2C96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D2C9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0A10F1">
        <w:rPr>
          <w:rFonts w:ascii="Times New Roman" w:hAnsi="Times New Roman" w:cs="Times New Roman"/>
          <w:sz w:val="24"/>
          <w:szCs w:val="24"/>
        </w:rPr>
        <w:t xml:space="preserve"> г</w:t>
      </w:r>
      <w:r w:rsidR="008E17B0">
        <w:rPr>
          <w:rFonts w:ascii="Times New Roman" w:hAnsi="Times New Roman" w:cs="Times New Roman"/>
          <w:sz w:val="24"/>
          <w:szCs w:val="24"/>
        </w:rPr>
        <w:t>.</w:t>
      </w:r>
    </w:p>
    <w:p w:rsidR="000A10F1" w:rsidRDefault="000A10F1" w:rsidP="000A1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7B0" w:rsidRDefault="000A10F1" w:rsidP="008E1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  <w:r w:rsidR="003D2C96">
        <w:rPr>
          <w:rFonts w:ascii="Times New Roman" w:hAnsi="Times New Roman" w:cs="Times New Roman"/>
          <w:sz w:val="24"/>
          <w:szCs w:val="24"/>
        </w:rPr>
        <w:t xml:space="preserve"> от «_______</w:t>
      </w:r>
      <w:bookmarkStart w:id="0" w:name="_GoBack"/>
      <w:bookmarkEnd w:id="0"/>
      <w:r w:rsidR="003D2C96">
        <w:rPr>
          <w:rFonts w:ascii="Times New Roman" w:hAnsi="Times New Roman" w:cs="Times New Roman"/>
          <w:sz w:val="24"/>
          <w:szCs w:val="24"/>
        </w:rPr>
        <w:t>» марта 2023</w:t>
      </w:r>
      <w:r w:rsidR="00381BEA">
        <w:rPr>
          <w:rFonts w:ascii="Times New Roman" w:hAnsi="Times New Roman" w:cs="Times New Roman"/>
          <w:sz w:val="24"/>
          <w:szCs w:val="24"/>
        </w:rPr>
        <w:t>г.</w:t>
      </w:r>
    </w:p>
    <w:p w:rsidR="00381BEA" w:rsidRDefault="00381BEA" w:rsidP="0038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A">
        <w:rPr>
          <w:rFonts w:ascii="Times New Roman" w:hAnsi="Times New Roman" w:cs="Times New Roman"/>
          <w:sz w:val="24"/>
          <w:szCs w:val="24"/>
        </w:rPr>
        <w:t>к Лицензионному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BEA">
        <w:rPr>
          <w:rFonts w:ascii="Times New Roman" w:hAnsi="Times New Roman" w:cs="Times New Roman"/>
          <w:sz w:val="24"/>
          <w:szCs w:val="24"/>
        </w:rPr>
        <w:t xml:space="preserve">о предоставлении права </w:t>
      </w:r>
    </w:p>
    <w:p w:rsidR="00381BEA" w:rsidRPr="00381BEA" w:rsidRDefault="00381BEA" w:rsidP="0038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A">
        <w:rPr>
          <w:rFonts w:ascii="Times New Roman" w:hAnsi="Times New Roman" w:cs="Times New Roman"/>
          <w:sz w:val="24"/>
          <w:szCs w:val="24"/>
        </w:rPr>
        <w:t>использования обнародованных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BEA">
        <w:rPr>
          <w:rFonts w:ascii="Times New Roman" w:hAnsi="Times New Roman" w:cs="Times New Roman"/>
          <w:sz w:val="24"/>
          <w:szCs w:val="24"/>
        </w:rPr>
        <w:t>произведений способом публичного исполнения</w:t>
      </w:r>
    </w:p>
    <w:p w:rsidR="00381BEA" w:rsidRPr="00381BEA" w:rsidRDefault="00381BEA" w:rsidP="0038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BEA">
        <w:rPr>
          <w:rFonts w:ascii="Times New Roman" w:hAnsi="Times New Roman" w:cs="Times New Roman"/>
          <w:sz w:val="24"/>
          <w:szCs w:val="24"/>
        </w:rPr>
        <w:t xml:space="preserve"> (в ходе мероприятия с бесплатным входом)</w:t>
      </w:r>
    </w:p>
    <w:p w:rsidR="000A10F1" w:rsidRDefault="003D2C96" w:rsidP="0038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_________________________________________2023</w:t>
      </w:r>
      <w:r w:rsidR="00381BEA" w:rsidRPr="00381B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10F1" w:rsidRDefault="008E17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B0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="000A10F1" w:rsidRPr="008E17B0">
        <w:rPr>
          <w:rFonts w:ascii="Times New Roman" w:hAnsi="Times New Roman" w:cs="Times New Roman"/>
          <w:b/>
          <w:sz w:val="24"/>
          <w:szCs w:val="24"/>
        </w:rPr>
        <w:t>:</w:t>
      </w:r>
      <w:r w:rsidR="000A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Корнилова Наталия Николаевна</w:t>
      </w:r>
      <w:r w:rsidR="000A10F1" w:rsidRPr="000A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7B0" w:rsidRDefault="008E17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B0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631920935531</w:t>
      </w:r>
    </w:p>
    <w:p w:rsidR="008E17B0" w:rsidRDefault="008E17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B0">
        <w:rPr>
          <w:rFonts w:ascii="Times New Roman" w:hAnsi="Times New Roman" w:cs="Times New Roman"/>
          <w:b/>
          <w:sz w:val="24"/>
          <w:szCs w:val="24"/>
        </w:rPr>
        <w:t>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7B0">
        <w:rPr>
          <w:rFonts w:ascii="Times New Roman" w:hAnsi="Times New Roman" w:cs="Times New Roman"/>
          <w:sz w:val="24"/>
          <w:szCs w:val="24"/>
        </w:rPr>
        <w:t>Всероссийские спортивные соревнования по синхронному плаванию "Волжская волна" среди юношей и девушек</w:t>
      </w:r>
      <w:r w:rsidR="00611EB5">
        <w:rPr>
          <w:rFonts w:ascii="Times New Roman" w:hAnsi="Times New Roman" w:cs="Times New Roman"/>
          <w:sz w:val="24"/>
          <w:szCs w:val="24"/>
        </w:rPr>
        <w:t xml:space="preserve"> (13-15 лет), </w:t>
      </w:r>
      <w:r w:rsidRPr="008E17B0">
        <w:rPr>
          <w:rFonts w:ascii="Times New Roman" w:hAnsi="Times New Roman" w:cs="Times New Roman"/>
          <w:sz w:val="24"/>
          <w:szCs w:val="24"/>
        </w:rPr>
        <w:t>мальчиков и девочек (до 13 лет).</w:t>
      </w:r>
    </w:p>
    <w:p w:rsidR="008E17B0" w:rsidRPr="000A10F1" w:rsidRDefault="008E17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B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2C96">
        <w:rPr>
          <w:rFonts w:ascii="Times New Roman" w:hAnsi="Times New Roman" w:cs="Times New Roman"/>
          <w:sz w:val="24"/>
          <w:szCs w:val="24"/>
        </w:rPr>
        <w:t xml:space="preserve">с </w:t>
      </w:r>
      <w:r w:rsidR="003D2C96" w:rsidRPr="003D2C96">
        <w:rPr>
          <w:rFonts w:ascii="Times New Roman" w:hAnsi="Times New Roman" w:cs="Times New Roman"/>
          <w:sz w:val="24"/>
          <w:szCs w:val="24"/>
        </w:rPr>
        <w:t>03</w:t>
      </w:r>
      <w:r w:rsidR="003D2C96">
        <w:rPr>
          <w:rFonts w:ascii="Times New Roman" w:hAnsi="Times New Roman" w:cs="Times New Roman"/>
          <w:sz w:val="24"/>
          <w:szCs w:val="24"/>
        </w:rPr>
        <w:t xml:space="preserve"> марта по 06 марта 2023</w:t>
      </w:r>
      <w:r w:rsidR="00611EB5">
        <w:rPr>
          <w:rFonts w:ascii="Times New Roman" w:hAnsi="Times New Roman" w:cs="Times New Roman"/>
          <w:sz w:val="24"/>
          <w:szCs w:val="24"/>
        </w:rPr>
        <w:t>г.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B5">
        <w:rPr>
          <w:rFonts w:ascii="Times New Roman" w:hAnsi="Times New Roman" w:cs="Times New Roman"/>
          <w:b/>
          <w:sz w:val="24"/>
          <w:szCs w:val="24"/>
        </w:rPr>
        <w:t>Объект</w:t>
      </w:r>
      <w:r w:rsidR="000A10F1" w:rsidRPr="00611EB5">
        <w:rPr>
          <w:rFonts w:ascii="Times New Roman" w:hAnsi="Times New Roman" w:cs="Times New Roman"/>
          <w:b/>
          <w:sz w:val="24"/>
          <w:szCs w:val="24"/>
        </w:rPr>
        <w:t>:</w:t>
      </w:r>
      <w:r w:rsidR="000A10F1">
        <w:rPr>
          <w:rFonts w:ascii="Times New Roman" w:hAnsi="Times New Roman" w:cs="Times New Roman"/>
          <w:sz w:val="24"/>
          <w:szCs w:val="24"/>
        </w:rPr>
        <w:t xml:space="preserve"> Бассейн спортивного комплекса </w:t>
      </w:r>
      <w:proofErr w:type="spellStart"/>
      <w:r w:rsidR="000A10F1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0F1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B5">
        <w:rPr>
          <w:rFonts w:ascii="Times New Roman" w:hAnsi="Times New Roman" w:cs="Times New Roman"/>
          <w:b/>
          <w:sz w:val="24"/>
          <w:szCs w:val="24"/>
        </w:rPr>
        <w:t>Адрес:</w:t>
      </w:r>
      <w:r w:rsidR="000A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443000 </w:t>
      </w:r>
      <w:r w:rsidR="000A10F1">
        <w:rPr>
          <w:rFonts w:ascii="Times New Roman" w:hAnsi="Times New Roman" w:cs="Times New Roman"/>
          <w:sz w:val="24"/>
          <w:szCs w:val="24"/>
        </w:rPr>
        <w:t xml:space="preserve">г. Самара, ул. </w:t>
      </w:r>
      <w:proofErr w:type="spellStart"/>
      <w:r w:rsidR="000A10F1">
        <w:rPr>
          <w:rFonts w:ascii="Times New Roman" w:hAnsi="Times New Roman" w:cs="Times New Roman"/>
          <w:sz w:val="24"/>
          <w:szCs w:val="24"/>
        </w:rPr>
        <w:t>Лукачева</w:t>
      </w:r>
      <w:proofErr w:type="spellEnd"/>
      <w:r w:rsidR="000A10F1">
        <w:rPr>
          <w:rFonts w:ascii="Times New Roman" w:hAnsi="Times New Roman" w:cs="Times New Roman"/>
          <w:sz w:val="24"/>
          <w:szCs w:val="24"/>
        </w:rPr>
        <w:t>, д. 29.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BEA">
        <w:rPr>
          <w:rFonts w:ascii="Times New Roman" w:hAnsi="Times New Roman" w:cs="Times New Roman"/>
          <w:b/>
          <w:sz w:val="24"/>
          <w:szCs w:val="24"/>
        </w:rPr>
        <w:t xml:space="preserve">Сумма </w:t>
      </w:r>
      <w:r w:rsidR="00381BEA" w:rsidRPr="00381BEA">
        <w:rPr>
          <w:rFonts w:ascii="Times New Roman" w:hAnsi="Times New Roman" w:cs="Times New Roman"/>
          <w:b/>
          <w:sz w:val="24"/>
          <w:szCs w:val="24"/>
        </w:rPr>
        <w:t xml:space="preserve">Авторского </w:t>
      </w:r>
      <w:r w:rsidRPr="00381BEA">
        <w:rPr>
          <w:rFonts w:ascii="Times New Roman" w:hAnsi="Times New Roman" w:cs="Times New Roman"/>
          <w:b/>
          <w:sz w:val="24"/>
          <w:szCs w:val="24"/>
        </w:rPr>
        <w:t>вознаграждения рассчитана исходя из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1BEA">
        <w:rPr>
          <w:rFonts w:ascii="Times New Roman" w:hAnsi="Times New Roman" w:cs="Times New Roman"/>
          <w:sz w:val="24"/>
          <w:szCs w:val="24"/>
        </w:rPr>
        <w:t xml:space="preserve"> Публичное исполнение с помощью технических средств.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BEA">
        <w:rPr>
          <w:rFonts w:ascii="Times New Roman" w:hAnsi="Times New Roman" w:cs="Times New Roman"/>
          <w:b/>
          <w:sz w:val="24"/>
          <w:szCs w:val="24"/>
        </w:rPr>
        <w:t xml:space="preserve">Сумма </w:t>
      </w:r>
      <w:r w:rsidR="00381BEA" w:rsidRPr="00381BEA">
        <w:rPr>
          <w:rFonts w:ascii="Times New Roman" w:hAnsi="Times New Roman" w:cs="Times New Roman"/>
          <w:b/>
          <w:sz w:val="24"/>
          <w:szCs w:val="24"/>
        </w:rPr>
        <w:t xml:space="preserve">Авторского </w:t>
      </w:r>
      <w:r w:rsidRPr="00381BEA">
        <w:rPr>
          <w:rFonts w:ascii="Times New Roman" w:hAnsi="Times New Roman" w:cs="Times New Roman"/>
          <w:b/>
          <w:sz w:val="24"/>
          <w:szCs w:val="24"/>
        </w:rPr>
        <w:t>вознаграждения к выплате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2C9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руб. 00 коп.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="003D2C9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="003D2C96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3D2C96">
        <w:rPr>
          <w:rFonts w:ascii="Times New Roman" w:hAnsi="Times New Roman" w:cs="Times New Roman"/>
          <w:sz w:val="24"/>
          <w:szCs w:val="24"/>
        </w:rPr>
        <w:t xml:space="preserve">     » марта 2023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11EB5" w:rsidRDefault="003D2C96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составлен «_____</w:t>
      </w:r>
      <w:r w:rsidR="00611EB5">
        <w:rPr>
          <w:rFonts w:ascii="Times New Roman" w:hAnsi="Times New Roman" w:cs="Times New Roman"/>
          <w:sz w:val="24"/>
          <w:szCs w:val="24"/>
        </w:rPr>
        <w:t>» марта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611EB5">
        <w:rPr>
          <w:rFonts w:ascii="Times New Roman" w:hAnsi="Times New Roman" w:cs="Times New Roman"/>
          <w:sz w:val="24"/>
          <w:szCs w:val="24"/>
        </w:rPr>
        <w:t>г.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CF" w:rsidRDefault="00381BEA" w:rsidP="00611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исполненных </w:t>
      </w:r>
      <w:r w:rsidR="00DB36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роизведений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2041"/>
        <w:gridCol w:w="1853"/>
        <w:gridCol w:w="1232"/>
        <w:gridCol w:w="1609"/>
        <w:gridCol w:w="1408"/>
        <w:gridCol w:w="1062"/>
        <w:gridCol w:w="1134"/>
      </w:tblGrid>
      <w:tr w:rsidR="00DB368D" w:rsidRPr="00DB368D" w:rsidTr="00DB368D">
        <w:trPr>
          <w:trHeight w:val="135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Жанр произведения</w:t>
            </w:r>
          </w:p>
        </w:tc>
        <w:tc>
          <w:tcPr>
            <w:tcW w:w="1853" w:type="dxa"/>
            <w:hideMark/>
          </w:tcPr>
          <w:p w:rsid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Автор музыки 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Автор текста </w:t>
            </w:r>
          </w:p>
        </w:tc>
        <w:tc>
          <w:tcPr>
            <w:tcW w:w="1062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автор</w:t>
            </w: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исполнений</w:t>
            </w:r>
          </w:p>
        </w:tc>
      </w:tr>
      <w:tr w:rsidR="00DB368D" w:rsidRPr="00DB368D" w:rsidTr="00DB368D">
        <w:trPr>
          <w:trHeight w:val="255"/>
        </w:trPr>
        <w:tc>
          <w:tcPr>
            <w:tcW w:w="2041" w:type="dxa"/>
            <w:noWrap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3" w:type="dxa"/>
            <w:noWrap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noWrap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noWrap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368D" w:rsidRPr="00DB368D" w:rsidTr="00DB368D">
        <w:trPr>
          <w:trHeight w:val="28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Песня 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Ego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Indila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Indila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1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Figlio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Della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luna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Mecano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Mecano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60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Соврем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академ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. Муз. 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Life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Angel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Dubeou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Pieta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Yolanda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Missiego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Missiego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60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Duenole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Sbozzio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Levin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Stevens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Magna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Carfa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67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Енотик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Шоу-группа "Улыбка"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Студия "Союз"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 love and in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trouby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Милан 2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Walt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Disney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Records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Lullaby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Lullaby-Singl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Tamp3Cords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Coraline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Bruno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Coulais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Koch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Records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Tango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Kumparcita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DJ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Project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Project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63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симфония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Didn`t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Ldo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well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James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newton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Howard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64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саунд-трек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Parker And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Hachi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Walk To The S </w:t>
            </w:r>
          </w:p>
        </w:tc>
        <w:tc>
          <w:tcPr>
            <w:tcW w:w="1232" w:type="dxa"/>
          </w:tcPr>
          <w:p w:rsidR="00DB368D" w:rsidRPr="00A92807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Jan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A.P.Kaczmarek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Hachiko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: A Dog`s Story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7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саунд-трек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Испанская гитара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Дидюля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саунд-трек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Ice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gueen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Paul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Dinletir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Dolare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dolare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Ismail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Darbar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Nusrat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Badr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саунд-трек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с-трек из к/ф Стиляги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Tommy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Dorsey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3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Mask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Christopher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Young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Hey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Pach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57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саунд-трек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с-трек из м/ф В поисках Немо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Томас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Ньюман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джаз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Джазовое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попури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Frank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Duval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народная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попури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....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балет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Арагонская хота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Глинка 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балет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Лебединое озеро 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Чайковский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Seine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Mathieu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Chedid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Mathieu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Chedid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Baby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Rock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Dido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Paul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Herman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Dido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Paul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Herman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91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Crazy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All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Life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Daniel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Powter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John Fields, William James (Bleu)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McAuley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III 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Daniel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Powter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John Fields, William James (Bleu)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McAuley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III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B368D" w:rsidRPr="00DB368D" w:rsidTr="00DB368D">
        <w:trPr>
          <w:trHeight w:val="111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пьеса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Up Is Down (OST Pirates Of The Caribbean: At World's End)</w:t>
            </w:r>
          </w:p>
        </w:tc>
        <w:tc>
          <w:tcPr>
            <w:tcW w:w="1232" w:type="dxa"/>
          </w:tcPr>
          <w:p w:rsidR="00DB368D" w:rsidRPr="00A92807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Hans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Zimmer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Can’t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Pretend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Tom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Odell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Tom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Odell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That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Man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Caro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Emerald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Caro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Emerald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69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Bailamos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Paul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Barry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Mark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Taylor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Paul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Barry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Mark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Taylor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135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Larger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Than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Life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Kristian Lundin, Martin Karl Sandberg, Brian Thomas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Littrell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Kristian Lundin, Martin Karl Sandberg, Brian Thomas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Littrell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импровизация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Fire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Dance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Edvin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Marton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Песня 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Ego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Indila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Indila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Figlio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Della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luna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Mecano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Mecano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97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мультфильм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Dofus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livre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1: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Julith</w:t>
            </w:r>
            <w:proofErr w:type="spellEnd"/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трек: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Julith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vs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Kerubim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4.54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Guillaume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Houze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Orchestre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National de </w:t>
            </w: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Lille, Julien Leroy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9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мультфильм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Bilal</w:t>
            </w:r>
            <w:proofErr w:type="spellEnd"/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трек: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Madina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4.52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Atli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Orvarsson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64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электронная музыка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трек: A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Gusta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5.38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Safri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Duo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64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фильм Туманы Авалона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трек: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Mystic's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Dream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7.42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Loreena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Mckennitt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99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Советская электронная музыка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саунтрек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1, 3, 4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Юрий Ленин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64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симфония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Погоня,поимка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Чиполлино,сцена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К.Хачатурян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7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симфония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Ligh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Cavalary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Overtur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E.Hammerstein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402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симфония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Beethovens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secrets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piano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Guys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66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симфония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Copelia-Tablea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1 (мазурка)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Richard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Boninge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3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симфония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Love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story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(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анюта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Юрий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Ботнарь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4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симфония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Swan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Lake,act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Евгений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Светланов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4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симфония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Theme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Pepe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Deluxe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1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симфония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Suite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2,op/23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Sihouettes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Евгений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Светланов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B368D" w:rsidRPr="00DB368D" w:rsidTr="00DB368D">
        <w:trPr>
          <w:trHeight w:val="33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симфония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Gozle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Meni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Eldar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Mansurov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1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Gayaner-suite,Lezghinka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Yuri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Temirhanov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27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симфония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Didn`t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Ldo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well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James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newton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Howard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1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саунд-трек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Испанская гитара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Дидюля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28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саунд-трек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Ice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gueen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Paul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Dinletir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27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Dolare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dolare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Ismail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Darbar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Nusrat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Badr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1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саунд-трек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с-трек из к/ф Стиляги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Tommy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Dorsey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27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Mask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Christopher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Young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Hey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Pach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0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саунд-трек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с-трек из м/ф В поисках Немо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Томас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Ньюман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0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саунд-трек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попури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....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1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саунд-трек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Цыганочка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6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Jhoom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Barabar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Jhoom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KK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KK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58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Summer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2015(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cover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Djorj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Maikol,DJ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Snake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Djorj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Maikol,Diplo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B368D" w:rsidRPr="00DB368D" w:rsidTr="00DB368D">
        <w:trPr>
          <w:trHeight w:val="555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песня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veux</w:t>
            </w:r>
            <w:proofErr w:type="spellEnd"/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Kerredin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Soltani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and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Triss</w:t>
            </w:r>
            <w:proofErr w:type="spellEnd"/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Kerredin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Soltani</w:t>
            </w:r>
            <w:proofErr w:type="spellEnd"/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8D" w:rsidRPr="00DB368D" w:rsidTr="00DB368D">
        <w:trPr>
          <w:trHeight w:val="390"/>
        </w:trPr>
        <w:tc>
          <w:tcPr>
            <w:tcW w:w="2041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1853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Цыганочка</w:t>
            </w:r>
          </w:p>
        </w:tc>
        <w:tc>
          <w:tcPr>
            <w:tcW w:w="123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народная</w:t>
            </w:r>
          </w:p>
        </w:tc>
        <w:tc>
          <w:tcPr>
            <w:tcW w:w="1408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DB368D" w:rsidRPr="00DB368D" w:rsidRDefault="00DB368D" w:rsidP="00DB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E66CF" w:rsidRDefault="00FE66CF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38" w:rsidRDefault="00300E38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B0" w:rsidRDefault="003B4F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Подтверждаем, что сведения в Отчете отражены правильно, срок перечисления </w:t>
      </w:r>
      <w:r w:rsidR="00381BEA">
        <w:rPr>
          <w:rFonts w:ascii="Times New Roman" w:hAnsi="Times New Roman" w:cs="Times New Roman"/>
          <w:sz w:val="24"/>
          <w:szCs w:val="24"/>
        </w:rPr>
        <w:t>Авторского в</w:t>
      </w:r>
      <w:r>
        <w:rPr>
          <w:rFonts w:ascii="Times New Roman" w:hAnsi="Times New Roman" w:cs="Times New Roman"/>
          <w:sz w:val="24"/>
          <w:szCs w:val="24"/>
        </w:rPr>
        <w:t>ознаграждения нам известен и повторного напоминания о сроке оплаты не требуется.</w:t>
      </w:r>
    </w:p>
    <w:p w:rsidR="003B4FB0" w:rsidRDefault="003B4F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AF" w:rsidRDefault="003B4F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="008040F2">
        <w:rPr>
          <w:rFonts w:ascii="Times New Roman" w:hAnsi="Times New Roman" w:cs="Times New Roman"/>
          <w:sz w:val="24"/>
          <w:szCs w:val="24"/>
        </w:rPr>
        <w:t xml:space="preserve"> _____________/</w:t>
      </w:r>
      <w:proofErr w:type="spellStart"/>
      <w:r w:rsidR="008040F2">
        <w:rPr>
          <w:rFonts w:ascii="Times New Roman" w:hAnsi="Times New Roman" w:cs="Times New Roman"/>
          <w:sz w:val="24"/>
          <w:szCs w:val="24"/>
        </w:rPr>
        <w:t>Н.Н.Корнилова</w:t>
      </w:r>
      <w:proofErr w:type="spellEnd"/>
      <w:r w:rsidR="008040F2">
        <w:rPr>
          <w:rFonts w:ascii="Times New Roman" w:hAnsi="Times New Roman" w:cs="Times New Roman"/>
          <w:sz w:val="24"/>
          <w:szCs w:val="24"/>
        </w:rPr>
        <w:t>/</w:t>
      </w:r>
    </w:p>
    <w:p w:rsidR="00300E38" w:rsidRDefault="00300E38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38" w:rsidRDefault="00300E38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2"/>
        <w:tblW w:w="10349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300E38" w:rsidRPr="008040F2" w:rsidTr="00300E38">
        <w:tc>
          <w:tcPr>
            <w:tcW w:w="5246" w:type="dxa"/>
          </w:tcPr>
          <w:p w:rsidR="008040F2" w:rsidRPr="008040F2" w:rsidRDefault="008040F2" w:rsidP="0080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040F2" w:rsidRPr="008040F2" w:rsidRDefault="008040F2" w:rsidP="008040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</w:t>
            </w:r>
          </w:p>
          <w:p w:rsidR="008040F2" w:rsidRPr="008040F2" w:rsidRDefault="008040F2" w:rsidP="008040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 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А.А.Бакулин</w:t>
            </w:r>
            <w:proofErr w:type="spellEnd"/>
            <w:r w:rsidRPr="00804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  <w:p w:rsidR="008040F2" w:rsidRDefault="008040F2" w:rsidP="00300E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«_____» _________________ 20 ___ года</w:t>
            </w:r>
          </w:p>
          <w:p w:rsidR="00300E38" w:rsidRPr="008040F2" w:rsidRDefault="00300E38" w:rsidP="00300E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5103" w:type="dxa"/>
          </w:tcPr>
          <w:p w:rsidR="008040F2" w:rsidRPr="008040F2" w:rsidRDefault="008040F2" w:rsidP="008040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F2" w:rsidRPr="008040F2" w:rsidRDefault="008040F2" w:rsidP="00804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</w:t>
            </w:r>
          </w:p>
          <w:p w:rsidR="008040F2" w:rsidRPr="008040F2" w:rsidRDefault="00300E38" w:rsidP="00804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  <w:r w:rsidR="008040F2" w:rsidRPr="00804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="003B4FB0">
              <w:rPr>
                <w:rFonts w:ascii="Times New Roman" w:eastAsia="Calibri" w:hAnsi="Times New Roman" w:cs="Times New Roman"/>
                <w:sz w:val="24"/>
                <w:szCs w:val="24"/>
              </w:rPr>
              <w:t>Н.Н. Корнилова</w:t>
            </w:r>
            <w:r w:rsidR="008040F2" w:rsidRPr="008040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8040F2" w:rsidRPr="008040F2" w:rsidRDefault="00300E38" w:rsidP="00300E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40F2" w:rsidRPr="008040F2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_________________ 20 ___ года</w:t>
            </w:r>
          </w:p>
          <w:p w:rsidR="008040F2" w:rsidRPr="008040F2" w:rsidRDefault="008040F2" w:rsidP="00300E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0F2" w:rsidRPr="000A10F1" w:rsidRDefault="008040F2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0F2" w:rsidRPr="000A10F1" w:rsidSect="00300E38">
      <w:pgSz w:w="11906" w:h="16838"/>
      <w:pgMar w:top="709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1"/>
    <w:rsid w:val="000A10F1"/>
    <w:rsid w:val="00242647"/>
    <w:rsid w:val="00282248"/>
    <w:rsid w:val="00300E38"/>
    <w:rsid w:val="00381BEA"/>
    <w:rsid w:val="003B4FB0"/>
    <w:rsid w:val="003D2C96"/>
    <w:rsid w:val="0045308A"/>
    <w:rsid w:val="00611EB5"/>
    <w:rsid w:val="006F1E93"/>
    <w:rsid w:val="007C516D"/>
    <w:rsid w:val="008040F2"/>
    <w:rsid w:val="008E17B0"/>
    <w:rsid w:val="00A6374D"/>
    <w:rsid w:val="00A92807"/>
    <w:rsid w:val="00BD07AF"/>
    <w:rsid w:val="00BE7914"/>
    <w:rsid w:val="00DB368D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08C2"/>
  <w15:chartTrackingRefBased/>
  <w15:docId w15:val="{BDFCC3B4-5726-4F23-89E3-072C231D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cp:lastPrinted>2020-03-23T08:07:00Z</cp:lastPrinted>
  <dcterms:created xsi:type="dcterms:W3CDTF">2023-02-03T08:38:00Z</dcterms:created>
  <dcterms:modified xsi:type="dcterms:W3CDTF">2023-02-03T08:38:00Z</dcterms:modified>
</cp:coreProperties>
</file>